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9D8" w:rsidRPr="003769D8" w:rsidRDefault="003769D8" w:rsidP="003769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9D8">
        <w:rPr>
          <w:rFonts w:ascii="Times New Roman" w:hAnsi="Times New Roman" w:cs="Times New Roman"/>
          <w:b/>
          <w:sz w:val="28"/>
          <w:szCs w:val="28"/>
        </w:rPr>
        <w:t>ОПИСЬ ДОКУМЕНТОВ</w:t>
      </w:r>
    </w:p>
    <w:p w:rsidR="003769D8" w:rsidRPr="003769D8" w:rsidRDefault="003769D8" w:rsidP="00376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 подтверждается, что </w:t>
      </w:r>
      <w:r w:rsidRPr="003769D8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3769D8" w:rsidRPr="003769D8" w:rsidRDefault="003769D8" w:rsidP="003769D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769D8">
        <w:rPr>
          <w:rFonts w:ascii="Times New Roman" w:hAnsi="Times New Roman" w:cs="Times New Roman"/>
          <w:sz w:val="28"/>
          <w:szCs w:val="28"/>
          <w:vertAlign w:val="superscript"/>
        </w:rPr>
        <w:t xml:space="preserve"> (полное наименование сельскохозяйственного товаропроизводителя, муниципального образования)</w:t>
      </w:r>
    </w:p>
    <w:p w:rsidR="003769D8" w:rsidRPr="003769D8" w:rsidRDefault="003769D8" w:rsidP="00376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9D8">
        <w:rPr>
          <w:rFonts w:ascii="Times New Roman" w:hAnsi="Times New Roman" w:cs="Times New Roman"/>
          <w:sz w:val="28"/>
          <w:szCs w:val="28"/>
        </w:rPr>
        <w:t>представляет на рассмотрение в структурное подразделение органа местного самоуправления следующие документы для получения в 20__году субсидии на компенсацию части стоимости агрохимического обследования пашни:</w:t>
      </w:r>
    </w:p>
    <w:tbl>
      <w:tblPr>
        <w:tblW w:w="1003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00"/>
        <w:gridCol w:w="3741"/>
        <w:gridCol w:w="21"/>
        <w:gridCol w:w="1389"/>
        <w:gridCol w:w="3920"/>
        <w:gridCol w:w="60"/>
      </w:tblGrid>
      <w:tr w:rsidR="003769D8" w:rsidRPr="003769D8" w:rsidTr="003769D8">
        <w:trPr>
          <w:gridAfter w:val="1"/>
          <w:wAfter w:w="60" w:type="dxa"/>
          <w:trHeight w:val="234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69D8" w:rsidRPr="003769D8" w:rsidRDefault="003769D8" w:rsidP="00A31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769D8" w:rsidRPr="003769D8" w:rsidRDefault="003769D8" w:rsidP="00A31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69D8" w:rsidRPr="003769D8" w:rsidRDefault="003769D8" w:rsidP="00A31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Наименование, реквизиты документа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69D8" w:rsidRPr="003769D8" w:rsidRDefault="003769D8" w:rsidP="00A31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  <w:p w:rsidR="003769D8" w:rsidRPr="003769D8" w:rsidRDefault="003769D8" w:rsidP="00A31B0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376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</w:t>
            </w:r>
          </w:p>
          <w:p w:rsidR="003769D8" w:rsidRPr="003769D8" w:rsidRDefault="003769D8" w:rsidP="00376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(в этой графе отражаются (при наличии) замечания специалиста или указывается отсутствие документа или отражается иное несоответствие описи и представленных документов)</w:t>
            </w:r>
          </w:p>
        </w:tc>
      </w:tr>
      <w:tr w:rsidR="003769D8" w:rsidRPr="003769D8" w:rsidTr="003769D8">
        <w:trPr>
          <w:gridAfter w:val="1"/>
          <w:wAfter w:w="60" w:type="dxa"/>
          <w:trHeight w:val="30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ind w:left="-43"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3769D8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ind w:left="-6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D8" w:rsidRPr="003769D8" w:rsidTr="003769D8">
        <w:trPr>
          <w:gridAfter w:val="1"/>
          <w:wAfter w:w="60" w:type="dxa"/>
          <w:trHeight w:val="41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3769D8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ind w:left="-6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D8" w:rsidRPr="003769D8" w:rsidTr="003769D8">
        <w:trPr>
          <w:gridAfter w:val="1"/>
          <w:wAfter w:w="60" w:type="dxa"/>
          <w:trHeight w:val="41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3769D8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ind w:left="-6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D8" w:rsidRPr="003769D8" w:rsidTr="003769D8">
        <w:trPr>
          <w:gridAfter w:val="1"/>
          <w:wAfter w:w="60" w:type="dxa"/>
          <w:trHeight w:val="41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3769D8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ind w:left="-6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D8" w:rsidRPr="003769D8" w:rsidTr="003769D8">
        <w:trPr>
          <w:gridAfter w:val="1"/>
          <w:wAfter w:w="60" w:type="dxa"/>
          <w:trHeight w:val="41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3769D8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ind w:left="-6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D8" w:rsidRPr="003769D8" w:rsidTr="003769D8">
        <w:trPr>
          <w:gridAfter w:val="1"/>
          <w:wAfter w:w="60" w:type="dxa"/>
          <w:trHeight w:val="41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3769D8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ind w:left="-6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D8" w:rsidRPr="003769D8" w:rsidTr="003769D8">
        <w:trPr>
          <w:gridAfter w:val="1"/>
          <w:wAfter w:w="60" w:type="dxa"/>
          <w:trHeight w:val="41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3769D8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ind w:left="-6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D8" w:rsidRPr="003769D8" w:rsidTr="003769D8">
        <w:trPr>
          <w:gridAfter w:val="1"/>
          <w:wAfter w:w="60" w:type="dxa"/>
          <w:trHeight w:val="41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3769D8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ind w:left="-6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D8" w:rsidRPr="003769D8" w:rsidTr="003769D8">
        <w:trPr>
          <w:trHeight w:val="1269"/>
        </w:trPr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spacing w:line="204" w:lineRule="auto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69D8" w:rsidRPr="003769D8" w:rsidRDefault="003769D8" w:rsidP="00A31B04">
            <w:pPr>
              <w:spacing w:line="204" w:lineRule="auto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 сдал</w:t>
            </w:r>
          </w:p>
          <w:p w:rsidR="003769D8" w:rsidRPr="003769D8" w:rsidRDefault="003769D8" w:rsidP="00A31B04">
            <w:pPr>
              <w:spacing w:line="204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3769D8" w:rsidRPr="003769D8" w:rsidRDefault="003769D8" w:rsidP="00A31B04">
            <w:pPr>
              <w:spacing w:line="204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М. П. (при наличии)</w:t>
            </w:r>
          </w:p>
          <w:p w:rsidR="003769D8" w:rsidRPr="003769D8" w:rsidRDefault="003769D8" w:rsidP="00A31B04">
            <w:pPr>
              <w:spacing w:line="204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____ __________ 20___ г.</w:t>
            </w:r>
          </w:p>
        </w:tc>
        <w:tc>
          <w:tcPr>
            <w:tcW w:w="5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spacing w:line="204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9D8" w:rsidRPr="003769D8" w:rsidRDefault="003769D8" w:rsidP="00A31B04">
            <w:pPr>
              <w:spacing w:line="204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9D8" w:rsidRPr="003769D8" w:rsidRDefault="003769D8" w:rsidP="00A31B04">
            <w:pPr>
              <w:spacing w:line="204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___________  __________________________</w:t>
            </w:r>
          </w:p>
          <w:p w:rsidR="003769D8" w:rsidRPr="003769D8" w:rsidRDefault="003769D8" w:rsidP="00A31B04">
            <w:pPr>
              <w:spacing w:line="204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          (Ф.И.О.)  </w:t>
            </w:r>
          </w:p>
        </w:tc>
      </w:tr>
      <w:tr w:rsidR="003769D8" w:rsidRPr="003769D8" w:rsidTr="003769D8">
        <w:trPr>
          <w:trHeight w:val="205"/>
        </w:trPr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spacing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9D8" w:rsidRPr="003769D8" w:rsidRDefault="003769D8" w:rsidP="00A31B04">
            <w:pPr>
              <w:spacing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Документы принял __________________</w:t>
            </w:r>
          </w:p>
          <w:p w:rsidR="003769D8" w:rsidRPr="003769D8" w:rsidRDefault="003769D8" w:rsidP="00A31B04">
            <w:pPr>
              <w:spacing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(должность)</w:t>
            </w:r>
          </w:p>
          <w:p w:rsidR="003769D8" w:rsidRPr="003769D8" w:rsidRDefault="003769D8" w:rsidP="00A31B04">
            <w:pPr>
              <w:spacing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 xml:space="preserve"> ____ __________ 20___ г.</w:t>
            </w:r>
          </w:p>
        </w:tc>
        <w:tc>
          <w:tcPr>
            <w:tcW w:w="5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69D8" w:rsidRPr="003769D8" w:rsidRDefault="003769D8" w:rsidP="00A31B04">
            <w:pPr>
              <w:spacing w:line="204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9D8" w:rsidRPr="003769D8" w:rsidRDefault="003769D8" w:rsidP="00A31B04">
            <w:pPr>
              <w:spacing w:line="204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>___________  __________________________</w:t>
            </w:r>
          </w:p>
          <w:p w:rsidR="003769D8" w:rsidRPr="003769D8" w:rsidRDefault="003769D8" w:rsidP="00A31B04">
            <w:pPr>
              <w:spacing w:line="204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69D8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                  (Ф.И.О.)  </w:t>
            </w:r>
          </w:p>
        </w:tc>
      </w:tr>
    </w:tbl>
    <w:p w:rsidR="00000000" w:rsidRPr="003769D8" w:rsidRDefault="003769D8" w:rsidP="003769D8">
      <w:pPr>
        <w:rPr>
          <w:rFonts w:ascii="Times New Roman" w:hAnsi="Times New Roman" w:cs="Times New Roman"/>
          <w:sz w:val="28"/>
          <w:szCs w:val="28"/>
        </w:rPr>
      </w:pPr>
    </w:p>
    <w:sectPr w:rsidR="00000000" w:rsidRPr="00376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769D8"/>
    <w:rsid w:val="00376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2022-08-01T12:45:00Z</dcterms:created>
  <dcterms:modified xsi:type="dcterms:W3CDTF">2022-08-01T12:47:00Z</dcterms:modified>
</cp:coreProperties>
</file>